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4DFD" w14:textId="77777777" w:rsidR="005E17B7" w:rsidRPr="00B03FD1" w:rsidRDefault="005E17B7" w:rsidP="00B03FD1">
      <w:pPr>
        <w:jc w:val="center"/>
        <w:rPr>
          <w:b/>
          <w:bCs/>
          <w:sz w:val="28"/>
          <w:szCs w:val="28"/>
          <w:u w:val="single"/>
        </w:rPr>
      </w:pPr>
      <w:r w:rsidRPr="00B03FD1">
        <w:rPr>
          <w:b/>
          <w:bCs/>
          <w:sz w:val="28"/>
          <w:szCs w:val="28"/>
          <w:u w:val="single"/>
        </w:rPr>
        <w:t>West Yorkshire County Netball Association</w:t>
      </w:r>
    </w:p>
    <w:p w14:paraId="7B2DCED8" w14:textId="23E8D1BF" w:rsidR="005E17B7" w:rsidRPr="00B03FD1" w:rsidRDefault="005E17B7" w:rsidP="00B03FD1">
      <w:pPr>
        <w:jc w:val="center"/>
        <w:rPr>
          <w:b/>
          <w:bCs/>
          <w:sz w:val="28"/>
          <w:szCs w:val="28"/>
          <w:u w:val="single"/>
        </w:rPr>
      </w:pPr>
      <w:r w:rsidRPr="00B03FD1">
        <w:rPr>
          <w:b/>
          <w:bCs/>
          <w:sz w:val="28"/>
          <w:szCs w:val="28"/>
          <w:u w:val="single"/>
        </w:rPr>
        <w:t>Minutes of the AGM – 12</w:t>
      </w:r>
      <w:r w:rsidRPr="00B03FD1">
        <w:rPr>
          <w:b/>
          <w:bCs/>
          <w:sz w:val="28"/>
          <w:szCs w:val="28"/>
          <w:u w:val="single"/>
          <w:vertAlign w:val="superscript"/>
        </w:rPr>
        <w:t>th</w:t>
      </w:r>
      <w:r w:rsidRPr="00B03FD1">
        <w:rPr>
          <w:b/>
          <w:bCs/>
          <w:sz w:val="28"/>
          <w:szCs w:val="28"/>
          <w:u w:val="single"/>
        </w:rPr>
        <w:t xml:space="preserve"> June 2019</w:t>
      </w:r>
    </w:p>
    <w:p w14:paraId="07EDEAB9" w14:textId="2986FB80" w:rsidR="00C37F45" w:rsidRDefault="00C37F45"/>
    <w:p w14:paraId="3B70D639" w14:textId="77777777" w:rsidR="005E17B7" w:rsidRPr="005E17B7" w:rsidRDefault="005E17B7" w:rsidP="005E17B7">
      <w:pPr>
        <w:rPr>
          <w:b/>
          <w:bCs/>
        </w:rPr>
      </w:pPr>
      <w:r w:rsidRPr="005E17B7">
        <w:rPr>
          <w:b/>
          <w:bCs/>
        </w:rPr>
        <w:t>Welcome &amp; Apologies for Absence</w:t>
      </w:r>
    </w:p>
    <w:p w14:paraId="7A25C253" w14:textId="77777777" w:rsidR="00C37F45" w:rsidRDefault="00C37F45"/>
    <w:p w14:paraId="159CE7BC" w14:textId="79BF6007" w:rsidR="00C37F45" w:rsidRDefault="00C37F45">
      <w:r>
        <w:t>Julie</w:t>
      </w:r>
      <w:r w:rsidR="00BD0296">
        <w:t xml:space="preserve"> </w:t>
      </w:r>
      <w:r w:rsidR="005E17B7">
        <w:t xml:space="preserve">Thackray, Senior League Chair, </w:t>
      </w:r>
      <w:r w:rsidR="00BD0296">
        <w:t>welcomed everyone to the meeting</w:t>
      </w:r>
      <w:r w:rsidR="005E17B7">
        <w:t xml:space="preserve"> and advised that she would be chairing the county meeting in the absence, following a bereavement, of the County Chair</w:t>
      </w:r>
      <w:r w:rsidR="00BD0296">
        <w:t>.</w:t>
      </w:r>
    </w:p>
    <w:p w14:paraId="3F72DB42" w14:textId="77777777" w:rsidR="00BD0296" w:rsidRPr="00F64CF1" w:rsidRDefault="00BD0296">
      <w:pPr>
        <w:rPr>
          <w:sz w:val="16"/>
          <w:szCs w:val="16"/>
        </w:rPr>
      </w:pPr>
    </w:p>
    <w:p w14:paraId="34524327" w14:textId="75B50981" w:rsidR="00C37F45" w:rsidRDefault="00C37F45">
      <w:r>
        <w:t xml:space="preserve">Apologies </w:t>
      </w:r>
      <w:r w:rsidR="00F64CF1">
        <w:t xml:space="preserve">received </w:t>
      </w:r>
      <w:r>
        <w:t>from Pam Hoyle</w:t>
      </w:r>
      <w:r w:rsidR="005E17B7">
        <w:t xml:space="preserve"> (County Chair); </w:t>
      </w:r>
      <w:r w:rsidR="00BD0296">
        <w:t>Lucy Oldroyd</w:t>
      </w:r>
      <w:r w:rsidR="005E17B7">
        <w:t xml:space="preserve"> (County committee / Shipley Swifts)</w:t>
      </w:r>
    </w:p>
    <w:p w14:paraId="514F2F00" w14:textId="77777777" w:rsidR="005E17B7" w:rsidRDefault="005E17B7" w:rsidP="005E17B7"/>
    <w:p w14:paraId="52E6F048" w14:textId="43FE0A34" w:rsidR="00C37F45" w:rsidRPr="00F64CF1" w:rsidRDefault="00F64CF1">
      <w:pPr>
        <w:rPr>
          <w:b/>
          <w:bCs/>
        </w:rPr>
      </w:pPr>
      <w:r w:rsidRPr="00F64CF1">
        <w:rPr>
          <w:b/>
          <w:bCs/>
        </w:rPr>
        <w:t xml:space="preserve">Minutes of the last </w:t>
      </w:r>
      <w:r w:rsidR="00ED0107">
        <w:rPr>
          <w:b/>
          <w:bCs/>
        </w:rPr>
        <w:t>AGM 2018</w:t>
      </w:r>
    </w:p>
    <w:p w14:paraId="5BF9B2EF" w14:textId="1552575D" w:rsidR="00F64CF1" w:rsidRPr="00F64CF1" w:rsidRDefault="00F64CF1">
      <w:pPr>
        <w:rPr>
          <w:sz w:val="16"/>
          <w:szCs w:val="16"/>
        </w:rPr>
      </w:pPr>
    </w:p>
    <w:p w14:paraId="12EE4AC7" w14:textId="6F065209" w:rsidR="00F64CF1" w:rsidRDefault="00F64CF1">
      <w:r>
        <w:t xml:space="preserve">Accepted as correct </w:t>
      </w:r>
    </w:p>
    <w:p w14:paraId="63CA2BBE" w14:textId="77777777" w:rsidR="00F64CF1" w:rsidRDefault="00BD0296">
      <w:r>
        <w:t>P</w:t>
      </w:r>
      <w:r w:rsidR="00C37F45">
        <w:t>roposed</w:t>
      </w:r>
      <w:r w:rsidR="00F64CF1">
        <w:t xml:space="preserve"> by:</w:t>
      </w:r>
      <w:r>
        <w:t xml:space="preserve"> L</w:t>
      </w:r>
      <w:r w:rsidR="00C37F45">
        <w:t xml:space="preserve">ee Davis </w:t>
      </w:r>
      <w:r w:rsidR="005E17B7">
        <w:t xml:space="preserve">(Yorkshire Brodleians) </w:t>
      </w:r>
    </w:p>
    <w:p w14:paraId="009CCE15" w14:textId="25F5DA73" w:rsidR="00C37F45" w:rsidRDefault="00C37F45">
      <w:r>
        <w:t>Seconded by Di</w:t>
      </w:r>
      <w:r w:rsidR="005E17B7">
        <w:t>ane</w:t>
      </w:r>
      <w:r>
        <w:t xml:space="preserve"> Guy</w:t>
      </w:r>
      <w:r w:rsidR="005E17B7">
        <w:t xml:space="preserve"> (Wakefield Wildcats)</w:t>
      </w:r>
    </w:p>
    <w:p w14:paraId="1A9A9987" w14:textId="77777777" w:rsidR="00C37F45" w:rsidRDefault="00C37F45"/>
    <w:p w14:paraId="380095BA" w14:textId="4A3729FC" w:rsidR="00C37F45" w:rsidRPr="00F64CF1" w:rsidRDefault="00C37F45">
      <w:pPr>
        <w:rPr>
          <w:b/>
          <w:bCs/>
        </w:rPr>
      </w:pPr>
      <w:r w:rsidRPr="00F64CF1">
        <w:rPr>
          <w:b/>
          <w:bCs/>
        </w:rPr>
        <w:t>Matters arising</w:t>
      </w:r>
      <w:r w:rsidR="00F64CF1">
        <w:rPr>
          <w:b/>
          <w:bCs/>
        </w:rPr>
        <w:t xml:space="preserve"> - </w:t>
      </w:r>
      <w:r w:rsidR="00F64CF1" w:rsidRPr="00F64CF1">
        <w:t>NONE</w:t>
      </w:r>
    </w:p>
    <w:p w14:paraId="097CE311" w14:textId="77777777" w:rsidR="00C37F45" w:rsidRDefault="00C37F45"/>
    <w:p w14:paraId="094D8ACC" w14:textId="19787FD6" w:rsidR="00F64CF1" w:rsidRPr="00F64CF1" w:rsidRDefault="00F64CF1">
      <w:pPr>
        <w:rPr>
          <w:b/>
          <w:bCs/>
          <w:u w:val="single"/>
        </w:rPr>
      </w:pPr>
      <w:r w:rsidRPr="00F64CF1">
        <w:rPr>
          <w:b/>
          <w:bCs/>
          <w:u w:val="single"/>
        </w:rPr>
        <w:t>ANNUAL REPORT</w:t>
      </w:r>
      <w:r w:rsidR="00431449">
        <w:rPr>
          <w:b/>
          <w:bCs/>
          <w:u w:val="single"/>
        </w:rPr>
        <w:t xml:space="preserve"> – Slide Presentation</w:t>
      </w:r>
    </w:p>
    <w:p w14:paraId="252DF396" w14:textId="77777777" w:rsidR="00F64CF1" w:rsidRDefault="00F64CF1">
      <w:pPr>
        <w:rPr>
          <w:u w:val="single"/>
        </w:rPr>
      </w:pPr>
    </w:p>
    <w:p w14:paraId="171FC0EB" w14:textId="5F32FDB0" w:rsidR="00C37F45" w:rsidRPr="00F64CF1" w:rsidRDefault="00F64CF1" w:rsidP="00F64CF1">
      <w:pPr>
        <w:pStyle w:val="ListParagraph"/>
        <w:numPr>
          <w:ilvl w:val="0"/>
          <w:numId w:val="9"/>
        </w:numPr>
        <w:rPr>
          <w:b/>
          <w:bCs/>
        </w:rPr>
      </w:pPr>
      <w:r w:rsidRPr="00F64CF1">
        <w:rPr>
          <w:b/>
          <w:bCs/>
        </w:rPr>
        <w:t>Netball Development Officer Report – Corinne Hudson</w:t>
      </w:r>
    </w:p>
    <w:p w14:paraId="3838C49F" w14:textId="77777777" w:rsidR="00C37F45" w:rsidRDefault="00C37F45"/>
    <w:p w14:paraId="2028DFAB" w14:textId="48368BFB" w:rsidR="00C37F45" w:rsidRDefault="00F64CF1">
      <w:r>
        <w:t>C</w:t>
      </w:r>
      <w:r w:rsidR="009C6FFB">
        <w:t>orinne</w:t>
      </w:r>
      <w:r w:rsidR="00C37F45">
        <w:t xml:space="preserve"> went through her slides</w:t>
      </w:r>
    </w:p>
    <w:p w14:paraId="7777CD9A" w14:textId="22DB0D3A" w:rsidR="00BD0296" w:rsidRDefault="00F64CF1">
      <w:r>
        <w:t xml:space="preserve">Successful </w:t>
      </w:r>
      <w:r w:rsidR="00BD0296">
        <w:t>C</w:t>
      </w:r>
      <w:r>
        <w:t>APS</w:t>
      </w:r>
      <w:r w:rsidR="00BD0296">
        <w:t xml:space="preserve"> re accreditation for the following clubs: Fusions, Huddersfield Giants and Shipley Swifts this year</w:t>
      </w:r>
    </w:p>
    <w:p w14:paraId="4A178CC6" w14:textId="77777777" w:rsidR="00BD0296" w:rsidRDefault="00BD0296"/>
    <w:p w14:paraId="04805D47" w14:textId="77777777" w:rsidR="00BD0296" w:rsidRPr="00BD0296" w:rsidRDefault="00BD0296">
      <w:pPr>
        <w:rPr>
          <w:u w:val="single"/>
        </w:rPr>
      </w:pPr>
      <w:r w:rsidRPr="00BD0296">
        <w:rPr>
          <w:u w:val="single"/>
        </w:rPr>
        <w:t>Club Development</w:t>
      </w:r>
    </w:p>
    <w:p w14:paraId="4B871BFF" w14:textId="77777777" w:rsidR="00BD0296" w:rsidRDefault="00BD0296" w:rsidP="00BD0296">
      <w:pPr>
        <w:pStyle w:val="ListParagraph"/>
        <w:numPr>
          <w:ilvl w:val="0"/>
          <w:numId w:val="1"/>
        </w:numPr>
      </w:pPr>
      <w:r>
        <w:t>Has received funding from Yorkshire Sport Foundation to establish Satellite Clubs for 14 – 19 year olds</w:t>
      </w:r>
    </w:p>
    <w:p w14:paraId="1949F01D" w14:textId="77777777" w:rsidR="00BD0296" w:rsidRDefault="00BD0296" w:rsidP="00BD0296">
      <w:pPr>
        <w:pStyle w:val="ListParagraph"/>
        <w:numPr>
          <w:ilvl w:val="0"/>
          <w:numId w:val="1"/>
        </w:numPr>
      </w:pPr>
      <w:r>
        <w:t>Working on England Netball Programmes – Back to Netball, Netball Now and Walking Netball</w:t>
      </w:r>
    </w:p>
    <w:p w14:paraId="448D4048" w14:textId="77777777" w:rsidR="00BD0296" w:rsidRDefault="00BD0296" w:rsidP="00BD0296">
      <w:pPr>
        <w:pStyle w:val="ListParagraph"/>
        <w:numPr>
          <w:ilvl w:val="0"/>
          <w:numId w:val="1"/>
        </w:numPr>
      </w:pPr>
      <w:r>
        <w:t>Within the past year, have got 331 new people who have came back into netball through the above programmes</w:t>
      </w:r>
    </w:p>
    <w:p w14:paraId="50F175FF" w14:textId="77777777" w:rsidR="00BD0296" w:rsidRDefault="00BD0296"/>
    <w:p w14:paraId="5A489B5D" w14:textId="57F0253F" w:rsidR="00C37F45" w:rsidRDefault="00C37F45">
      <w:r>
        <w:t>Launch of the BeeNetball pro</w:t>
      </w:r>
      <w:r w:rsidR="00F64CF1">
        <w:t>g</w:t>
      </w:r>
      <w:r>
        <w:t>ramme for 5-11 year olds (not 12yrs as per the slide)</w:t>
      </w:r>
    </w:p>
    <w:p w14:paraId="2E7D35EC" w14:textId="77777777" w:rsidR="00234134" w:rsidRDefault="00234134"/>
    <w:p w14:paraId="148A713C" w14:textId="32D1CFF5" w:rsidR="00234134" w:rsidRDefault="00234134">
      <w:r>
        <w:t>Netball Youth Camps – 6</w:t>
      </w:r>
      <w:r w:rsidRPr="00234134">
        <w:rPr>
          <w:vertAlign w:val="superscript"/>
        </w:rPr>
        <w:t>th</w:t>
      </w:r>
      <w:r>
        <w:t xml:space="preserve"> – 8</w:t>
      </w:r>
      <w:r w:rsidRPr="00234134">
        <w:rPr>
          <w:vertAlign w:val="superscript"/>
        </w:rPr>
        <w:t>th</w:t>
      </w:r>
      <w:r>
        <w:t xml:space="preserve"> August at Whitcliff</w:t>
      </w:r>
      <w:r w:rsidR="00F64CF1">
        <w:t>e</w:t>
      </w:r>
      <w:r>
        <w:t xml:space="preserve"> Mount School – 11 – 14 year olds</w:t>
      </w:r>
    </w:p>
    <w:p w14:paraId="1E26BDC0" w14:textId="77777777" w:rsidR="00234134" w:rsidRDefault="00234134"/>
    <w:p w14:paraId="4F4A3602" w14:textId="41F98D2E" w:rsidR="00C37F45" w:rsidRDefault="00234134">
      <w:r>
        <w:t>3</w:t>
      </w:r>
      <w:r w:rsidRPr="00234134">
        <w:rPr>
          <w:vertAlign w:val="superscript"/>
        </w:rPr>
        <w:t>rd</w:t>
      </w:r>
      <w:r>
        <w:t xml:space="preserve"> August - </w:t>
      </w:r>
      <w:r w:rsidR="00C37F45">
        <w:t xml:space="preserve"> Walking Netball Host Training – Goole Academy</w:t>
      </w:r>
    </w:p>
    <w:p w14:paraId="6D06BA99" w14:textId="77777777" w:rsidR="00234134" w:rsidRDefault="00234134"/>
    <w:p w14:paraId="3631718D" w14:textId="77777777" w:rsidR="00234134" w:rsidRDefault="00234134">
      <w:r>
        <w:t>Level 1 in Barnsley – September and October</w:t>
      </w:r>
    </w:p>
    <w:p w14:paraId="21DDEC57" w14:textId="77777777" w:rsidR="00234134" w:rsidRDefault="00234134">
      <w:r>
        <w:t>Level 1 confirmed at Silcoates School on 9</w:t>
      </w:r>
      <w:r w:rsidRPr="00234134">
        <w:rPr>
          <w:vertAlign w:val="superscript"/>
        </w:rPr>
        <w:t>th</w:t>
      </w:r>
      <w:r>
        <w:t xml:space="preserve"> November and 7</w:t>
      </w:r>
      <w:r w:rsidRPr="00234134">
        <w:rPr>
          <w:vertAlign w:val="superscript"/>
        </w:rPr>
        <w:t>th</w:t>
      </w:r>
      <w:r>
        <w:t xml:space="preserve"> December 2019</w:t>
      </w:r>
    </w:p>
    <w:p w14:paraId="59C08F55" w14:textId="77777777" w:rsidR="00234134" w:rsidRDefault="00234134">
      <w:r>
        <w:t>Level 2 at Milthorpe School – York – September, October and November</w:t>
      </w:r>
    </w:p>
    <w:p w14:paraId="4B47A5E4" w14:textId="77777777" w:rsidR="00234134" w:rsidRDefault="00234134"/>
    <w:p w14:paraId="16B3F8E4" w14:textId="1A5A271E" w:rsidR="00C37F45" w:rsidRDefault="00C37F45">
      <w:r>
        <w:t xml:space="preserve">DBS verifications </w:t>
      </w:r>
      <w:r w:rsidR="00234134">
        <w:t xml:space="preserve">Evening </w:t>
      </w:r>
      <w:r>
        <w:t>– Wed 1</w:t>
      </w:r>
      <w:r w:rsidR="00234134">
        <w:t>9</w:t>
      </w:r>
      <w:r w:rsidRPr="00C37F45">
        <w:rPr>
          <w:vertAlign w:val="superscript"/>
        </w:rPr>
        <w:t>th</w:t>
      </w:r>
      <w:r>
        <w:t xml:space="preserve"> June – 6 pm – 8pm</w:t>
      </w:r>
      <w:r w:rsidR="00234134">
        <w:t xml:space="preserve"> – Brook</w:t>
      </w:r>
      <w:r w:rsidR="00F64CF1">
        <w:t>s</w:t>
      </w:r>
      <w:r w:rsidR="00234134">
        <w:t>bank School</w:t>
      </w:r>
    </w:p>
    <w:p w14:paraId="11600D3C" w14:textId="77777777" w:rsidR="00C37F45" w:rsidRDefault="00C37F45"/>
    <w:p w14:paraId="2CE87870" w14:textId="56A2185D" w:rsidR="00C37F45" w:rsidRPr="00F64CF1" w:rsidRDefault="00C37F45" w:rsidP="00F64CF1">
      <w:pPr>
        <w:pStyle w:val="ListParagraph"/>
        <w:numPr>
          <w:ilvl w:val="0"/>
          <w:numId w:val="9"/>
        </w:numPr>
        <w:rPr>
          <w:b/>
          <w:bCs/>
        </w:rPr>
      </w:pPr>
      <w:r w:rsidRPr="00F64CF1">
        <w:rPr>
          <w:b/>
          <w:bCs/>
        </w:rPr>
        <w:t>Competition</w:t>
      </w:r>
      <w:r w:rsidR="00234134" w:rsidRPr="00F64CF1">
        <w:rPr>
          <w:b/>
          <w:bCs/>
        </w:rPr>
        <w:t xml:space="preserve"> </w:t>
      </w:r>
    </w:p>
    <w:p w14:paraId="6D6118A8" w14:textId="77777777" w:rsidR="00234134" w:rsidRDefault="00234134"/>
    <w:p w14:paraId="18C73571" w14:textId="77777777" w:rsidR="00BB18FA" w:rsidRDefault="00BB18FA">
      <w:r>
        <w:t xml:space="preserve">Congratulations to the following clubs: </w:t>
      </w:r>
    </w:p>
    <w:p w14:paraId="2D59FC54" w14:textId="77777777" w:rsidR="00BB18FA" w:rsidRDefault="00BB18FA"/>
    <w:p w14:paraId="7031F8E8" w14:textId="77777777" w:rsidR="00BB18FA" w:rsidRPr="00BB18FA" w:rsidRDefault="00BB18FA">
      <w:pPr>
        <w:rPr>
          <w:u w:val="single"/>
        </w:rPr>
      </w:pPr>
      <w:r w:rsidRPr="00BB18FA">
        <w:rPr>
          <w:u w:val="single"/>
        </w:rPr>
        <w:t>Regional and Junior League qualifiers</w:t>
      </w:r>
    </w:p>
    <w:p w14:paraId="4826C6AE" w14:textId="77777777" w:rsidR="00BB18FA" w:rsidRDefault="00BB18FA" w:rsidP="00BB18FA">
      <w:pPr>
        <w:pStyle w:val="ListParagraph"/>
        <w:numPr>
          <w:ilvl w:val="0"/>
          <w:numId w:val="2"/>
        </w:numPr>
      </w:pPr>
      <w:r>
        <w:t>U16 Leeds Athletic 1, U14 Huddersfield Giants 1 and WMCA</w:t>
      </w:r>
    </w:p>
    <w:p w14:paraId="12A0D85B" w14:textId="77777777" w:rsidR="00BB18FA" w:rsidRDefault="00BB18FA" w:rsidP="00BB18FA">
      <w:pPr>
        <w:pStyle w:val="ListParagraph"/>
        <w:numPr>
          <w:ilvl w:val="0"/>
          <w:numId w:val="2"/>
        </w:numPr>
      </w:pPr>
      <w:r>
        <w:t>U14 Huddersfield Giants 1, Leeds Athletic 1 and Wakefield Wildcats 1</w:t>
      </w:r>
    </w:p>
    <w:p w14:paraId="3F98D80D" w14:textId="77777777" w:rsidR="00BB18FA" w:rsidRDefault="00BB18FA" w:rsidP="00BB18FA"/>
    <w:p w14:paraId="65A53F04" w14:textId="77777777" w:rsidR="00BB18FA" w:rsidRPr="00BB18FA" w:rsidRDefault="00BB18FA" w:rsidP="00BB18FA">
      <w:pPr>
        <w:rPr>
          <w:u w:val="single"/>
        </w:rPr>
      </w:pPr>
      <w:r w:rsidRPr="00BB18FA">
        <w:rPr>
          <w:u w:val="single"/>
        </w:rPr>
        <w:t>National Junior Club qualifiers</w:t>
      </w:r>
    </w:p>
    <w:p w14:paraId="0F6F638F" w14:textId="77777777" w:rsidR="00BB18FA" w:rsidRDefault="00BB18FA" w:rsidP="00BB18FA">
      <w:pPr>
        <w:pStyle w:val="ListParagraph"/>
        <w:numPr>
          <w:ilvl w:val="0"/>
          <w:numId w:val="3"/>
        </w:numPr>
      </w:pPr>
      <w:r>
        <w:t>U16 Leeds Athletic finished 4</w:t>
      </w:r>
      <w:r w:rsidRPr="00BB18F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rPr>
          <w:vertAlign w:val="subscript"/>
        </w:rPr>
        <w:t xml:space="preserve"> </w:t>
      </w:r>
      <w:r>
        <w:t>out of 18 teams</w:t>
      </w:r>
    </w:p>
    <w:p w14:paraId="3F4B1607" w14:textId="77777777" w:rsidR="00BB18FA" w:rsidRDefault="00BB18FA" w:rsidP="00BB18FA">
      <w:pPr>
        <w:pStyle w:val="ListParagraph"/>
        <w:numPr>
          <w:ilvl w:val="0"/>
          <w:numId w:val="3"/>
        </w:numPr>
      </w:pPr>
      <w:r>
        <w:t>U14 Leeds Athletic finished 4</w:t>
      </w:r>
      <w:r w:rsidRPr="00BB18FA">
        <w:rPr>
          <w:vertAlign w:val="superscript"/>
        </w:rPr>
        <w:t>th</w:t>
      </w:r>
      <w:r>
        <w:t xml:space="preserve"> out of 18 teams</w:t>
      </w:r>
    </w:p>
    <w:p w14:paraId="3E98E369" w14:textId="77777777" w:rsidR="00BB18FA" w:rsidRDefault="00BB18FA" w:rsidP="00BB18FA"/>
    <w:p w14:paraId="0A58F6F5" w14:textId="77777777" w:rsidR="00BB18FA" w:rsidRPr="00BB18FA" w:rsidRDefault="00BB18FA" w:rsidP="00BB18FA">
      <w:pPr>
        <w:rPr>
          <w:u w:val="single"/>
        </w:rPr>
      </w:pPr>
      <w:r w:rsidRPr="00BB18FA">
        <w:rPr>
          <w:u w:val="single"/>
        </w:rPr>
        <w:t>Regional Festival</w:t>
      </w:r>
    </w:p>
    <w:p w14:paraId="1206D73E" w14:textId="77777777" w:rsidR="00BB18FA" w:rsidRDefault="00BB18FA" w:rsidP="00BB18FA">
      <w:pPr>
        <w:pStyle w:val="ListParagraph"/>
        <w:numPr>
          <w:ilvl w:val="0"/>
          <w:numId w:val="4"/>
        </w:numPr>
      </w:pPr>
      <w:r>
        <w:t>Leeds Athletic, Huddersfield Giants and Wakefield Pheonix</w:t>
      </w:r>
    </w:p>
    <w:p w14:paraId="2B7C2EE1" w14:textId="77777777" w:rsidR="00BB18FA" w:rsidRDefault="00BB18FA" w:rsidP="00BB18FA"/>
    <w:p w14:paraId="561F40E8" w14:textId="77777777" w:rsidR="00BB18FA" w:rsidRPr="00BB18FA" w:rsidRDefault="00BB18FA" w:rsidP="00BB18FA">
      <w:pPr>
        <w:rPr>
          <w:u w:val="single"/>
        </w:rPr>
      </w:pPr>
      <w:r w:rsidRPr="00BB18FA">
        <w:rPr>
          <w:u w:val="single"/>
        </w:rPr>
        <w:t>Premier League Playoffs</w:t>
      </w:r>
    </w:p>
    <w:p w14:paraId="0809F5F4" w14:textId="77777777" w:rsidR="00BB18FA" w:rsidRDefault="00BB18FA" w:rsidP="00BB18FA">
      <w:pPr>
        <w:pStyle w:val="ListParagraph"/>
        <w:numPr>
          <w:ilvl w:val="0"/>
          <w:numId w:val="4"/>
        </w:numPr>
      </w:pPr>
      <w:r>
        <w:t>Hi -Tec reached the finals</w:t>
      </w:r>
    </w:p>
    <w:p w14:paraId="3E295F72" w14:textId="77777777" w:rsidR="00234134" w:rsidRDefault="00234134"/>
    <w:p w14:paraId="543F6AB0" w14:textId="77777777" w:rsidR="00C37F45" w:rsidRPr="00BB18FA" w:rsidRDefault="00C37F45">
      <w:pPr>
        <w:rPr>
          <w:u w:val="single"/>
        </w:rPr>
      </w:pPr>
      <w:r w:rsidRPr="00BB18FA">
        <w:rPr>
          <w:u w:val="single"/>
        </w:rPr>
        <w:t xml:space="preserve">National Schools </w:t>
      </w:r>
      <w:r w:rsidR="00234134" w:rsidRPr="00BB18FA">
        <w:rPr>
          <w:u w:val="single"/>
        </w:rPr>
        <w:t>– Finalists</w:t>
      </w:r>
    </w:p>
    <w:p w14:paraId="1FECB1D0" w14:textId="77777777" w:rsidR="00234134" w:rsidRDefault="00A3367C" w:rsidP="00A3367C">
      <w:pPr>
        <w:pStyle w:val="ListParagraph"/>
        <w:numPr>
          <w:ilvl w:val="0"/>
          <w:numId w:val="4"/>
        </w:numPr>
      </w:pPr>
      <w:r>
        <w:t>Woodhouse Grove – 9</w:t>
      </w:r>
      <w:r w:rsidRPr="00A3367C">
        <w:rPr>
          <w:vertAlign w:val="superscript"/>
        </w:rPr>
        <w:t>th</w:t>
      </w:r>
      <w:r>
        <w:t xml:space="preserve"> place</w:t>
      </w:r>
    </w:p>
    <w:p w14:paraId="566E442A" w14:textId="77777777" w:rsidR="00A3367C" w:rsidRDefault="00A3367C" w:rsidP="00A3367C">
      <w:pPr>
        <w:pStyle w:val="ListParagraph"/>
        <w:numPr>
          <w:ilvl w:val="0"/>
          <w:numId w:val="4"/>
        </w:numPr>
      </w:pPr>
      <w:r>
        <w:t>Grammar School at Leeds – 11</w:t>
      </w:r>
      <w:r w:rsidRPr="00A3367C">
        <w:rPr>
          <w:vertAlign w:val="superscript"/>
        </w:rPr>
        <w:t>th</w:t>
      </w:r>
      <w:r>
        <w:t xml:space="preserve"> Place</w:t>
      </w:r>
    </w:p>
    <w:p w14:paraId="5F39E3A9" w14:textId="77777777" w:rsidR="00A3367C" w:rsidRDefault="00A3367C" w:rsidP="00A3367C">
      <w:pPr>
        <w:pStyle w:val="ListParagraph"/>
        <w:numPr>
          <w:ilvl w:val="0"/>
          <w:numId w:val="4"/>
        </w:numPr>
      </w:pPr>
      <w:r>
        <w:t>U16 Grammar School at Leeds– 15</w:t>
      </w:r>
      <w:r w:rsidRPr="00A3367C">
        <w:rPr>
          <w:vertAlign w:val="superscript"/>
        </w:rPr>
        <w:t>th</w:t>
      </w:r>
      <w:r>
        <w:t xml:space="preserve"> place</w:t>
      </w:r>
    </w:p>
    <w:p w14:paraId="4ADFB385" w14:textId="77777777" w:rsidR="00A3367C" w:rsidRDefault="00A3367C" w:rsidP="00A3367C">
      <w:pPr>
        <w:pStyle w:val="ListParagraph"/>
        <w:numPr>
          <w:ilvl w:val="0"/>
          <w:numId w:val="4"/>
        </w:numPr>
      </w:pPr>
      <w:r>
        <w:t>U19 – Grammar School at Leeds – 2</w:t>
      </w:r>
      <w:r w:rsidRPr="00A3367C">
        <w:rPr>
          <w:vertAlign w:val="superscript"/>
        </w:rPr>
        <w:t>nd</w:t>
      </w:r>
      <w:r>
        <w:t xml:space="preserve"> Place</w:t>
      </w:r>
    </w:p>
    <w:p w14:paraId="02F6C917" w14:textId="77777777" w:rsidR="00A3367C" w:rsidRDefault="00A3367C" w:rsidP="00A3367C"/>
    <w:p w14:paraId="508D2DAE" w14:textId="77777777" w:rsidR="00A3367C" w:rsidRDefault="00A3367C" w:rsidP="00A3367C">
      <w:r>
        <w:t>12</w:t>
      </w:r>
      <w:r w:rsidRPr="00A3367C">
        <w:rPr>
          <w:vertAlign w:val="superscript"/>
        </w:rPr>
        <w:t>th</w:t>
      </w:r>
      <w:r>
        <w:t xml:space="preserve"> October confirmed for National Schools</w:t>
      </w:r>
    </w:p>
    <w:p w14:paraId="531E3A23" w14:textId="77777777" w:rsidR="00234134" w:rsidRDefault="00234134"/>
    <w:p w14:paraId="49A93DF6" w14:textId="0795B7BA" w:rsidR="00C37F45" w:rsidRPr="00F64CF1" w:rsidRDefault="00C37F45" w:rsidP="00F64CF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F64CF1">
        <w:rPr>
          <w:b/>
          <w:bCs/>
          <w:u w:val="single"/>
        </w:rPr>
        <w:t>Officiating</w:t>
      </w:r>
      <w:r w:rsidR="00431449">
        <w:rPr>
          <w:b/>
          <w:bCs/>
          <w:u w:val="single"/>
        </w:rPr>
        <w:t xml:space="preserve"> – Kirsty Woodhouse (Officiating Lead)</w:t>
      </w:r>
    </w:p>
    <w:p w14:paraId="7CBAD9C2" w14:textId="77777777" w:rsidR="00C37F45" w:rsidRDefault="00C37F45"/>
    <w:p w14:paraId="2740EE0D" w14:textId="242BFAA3" w:rsidR="00C37F45" w:rsidRDefault="00C37F45">
      <w:r>
        <w:t xml:space="preserve">As per the </w:t>
      </w:r>
      <w:r w:rsidR="005E17B7">
        <w:t xml:space="preserve">Annual Report </w:t>
      </w:r>
      <w:r>
        <w:t>slides</w:t>
      </w:r>
    </w:p>
    <w:p w14:paraId="02CA451B" w14:textId="77777777" w:rsidR="00431449" w:rsidRDefault="00431449"/>
    <w:p w14:paraId="00F924E5" w14:textId="15B60429" w:rsidR="00C37F45" w:rsidRDefault="00C37F45">
      <w:r>
        <w:t>Tuesday 10</w:t>
      </w:r>
      <w:r w:rsidRPr="00C37F45">
        <w:rPr>
          <w:vertAlign w:val="superscript"/>
        </w:rPr>
        <w:t>th</w:t>
      </w:r>
      <w:r>
        <w:t xml:space="preserve"> September – Rules Forum</w:t>
      </w:r>
    </w:p>
    <w:p w14:paraId="71091332" w14:textId="77777777" w:rsidR="00C37F45" w:rsidRDefault="00C37F45"/>
    <w:p w14:paraId="0432533D" w14:textId="77777777" w:rsidR="00A3367C" w:rsidRPr="00A3367C" w:rsidRDefault="00A3367C">
      <w:pPr>
        <w:rPr>
          <w:u w:val="single"/>
        </w:rPr>
      </w:pPr>
      <w:r w:rsidRPr="00A3367C">
        <w:rPr>
          <w:u w:val="single"/>
        </w:rPr>
        <w:t>Dates for the Diary</w:t>
      </w:r>
    </w:p>
    <w:p w14:paraId="19B003BC" w14:textId="77777777" w:rsidR="00A3367C" w:rsidRDefault="00A3367C"/>
    <w:p w14:paraId="108BFC19" w14:textId="77777777" w:rsidR="00A3367C" w:rsidRDefault="00A3367C" w:rsidP="00A3367C">
      <w:pPr>
        <w:pStyle w:val="ListParagraph"/>
        <w:numPr>
          <w:ilvl w:val="0"/>
          <w:numId w:val="5"/>
        </w:numPr>
      </w:pPr>
      <w:r>
        <w:t>Rules Forum - Tuesday 26</w:t>
      </w:r>
      <w:r w:rsidRPr="00A3367C">
        <w:rPr>
          <w:vertAlign w:val="superscript"/>
        </w:rPr>
        <w:t>th</w:t>
      </w:r>
      <w:r>
        <w:t xml:space="preserve"> August – 6:30pm – 9:30pm</w:t>
      </w:r>
    </w:p>
    <w:p w14:paraId="6552F26B" w14:textId="77777777" w:rsidR="00A3367C" w:rsidRDefault="00A3367C" w:rsidP="00A3367C">
      <w:pPr>
        <w:pStyle w:val="ListParagraph"/>
        <w:numPr>
          <w:ilvl w:val="0"/>
          <w:numId w:val="5"/>
        </w:numPr>
      </w:pPr>
      <w:r>
        <w:t>C Award written assessment – Sunday 14</w:t>
      </w:r>
      <w:r w:rsidRPr="00A3367C">
        <w:rPr>
          <w:vertAlign w:val="superscript"/>
        </w:rPr>
        <w:t>th</w:t>
      </w:r>
      <w:r>
        <w:t xml:space="preserve"> July</w:t>
      </w:r>
    </w:p>
    <w:p w14:paraId="3A2ADA93" w14:textId="77777777" w:rsidR="00A3367C" w:rsidRDefault="00A3367C" w:rsidP="00A3367C">
      <w:pPr>
        <w:pStyle w:val="ListParagraph"/>
        <w:numPr>
          <w:ilvl w:val="0"/>
          <w:numId w:val="5"/>
        </w:numPr>
      </w:pPr>
      <w:r>
        <w:t>Rules Forum – Sunday 8</w:t>
      </w:r>
      <w:r w:rsidRPr="00A3367C">
        <w:rPr>
          <w:vertAlign w:val="superscript"/>
        </w:rPr>
        <w:t>th</w:t>
      </w:r>
      <w:r>
        <w:t xml:space="preserve"> September  am</w:t>
      </w:r>
    </w:p>
    <w:p w14:paraId="190FFBDE" w14:textId="77777777" w:rsidR="00A3367C" w:rsidRDefault="00A3367C" w:rsidP="00A3367C">
      <w:pPr>
        <w:pStyle w:val="ListParagraph"/>
        <w:numPr>
          <w:ilvl w:val="0"/>
          <w:numId w:val="5"/>
        </w:numPr>
      </w:pPr>
      <w:r>
        <w:t>Rules Forum – Tuesday 10</w:t>
      </w:r>
      <w:r w:rsidRPr="00A3367C">
        <w:rPr>
          <w:vertAlign w:val="superscript"/>
        </w:rPr>
        <w:t>th</w:t>
      </w:r>
      <w:r>
        <w:t xml:space="preserve"> September</w:t>
      </w:r>
    </w:p>
    <w:p w14:paraId="153E2B8C" w14:textId="77777777" w:rsidR="00A3367C" w:rsidRDefault="00A3367C" w:rsidP="00A3367C">
      <w:pPr>
        <w:pStyle w:val="ListParagraph"/>
        <w:numPr>
          <w:ilvl w:val="0"/>
          <w:numId w:val="5"/>
        </w:numPr>
      </w:pPr>
      <w:r>
        <w:t>C Award written assessment – Sunday 15</w:t>
      </w:r>
      <w:r w:rsidRPr="00A3367C">
        <w:rPr>
          <w:vertAlign w:val="superscript"/>
        </w:rPr>
        <w:t>th</w:t>
      </w:r>
      <w:r>
        <w:t xml:space="preserve"> September</w:t>
      </w:r>
    </w:p>
    <w:p w14:paraId="0D1960AC" w14:textId="77777777" w:rsidR="00A3367C" w:rsidRDefault="00A3367C" w:rsidP="00A3367C">
      <w:pPr>
        <w:pStyle w:val="ListParagraph"/>
        <w:numPr>
          <w:ilvl w:val="0"/>
          <w:numId w:val="5"/>
        </w:numPr>
      </w:pPr>
      <w:r>
        <w:t>C Award Course – Sunday 3</w:t>
      </w:r>
      <w:r w:rsidRPr="00A3367C">
        <w:rPr>
          <w:vertAlign w:val="superscript"/>
        </w:rPr>
        <w:t>rd</w:t>
      </w:r>
      <w:r>
        <w:t xml:space="preserve"> November</w:t>
      </w:r>
    </w:p>
    <w:p w14:paraId="219E4C8D" w14:textId="77777777" w:rsidR="00A3367C" w:rsidRDefault="0086554D" w:rsidP="00A3367C">
      <w:pPr>
        <w:pStyle w:val="ListParagraph"/>
        <w:numPr>
          <w:ilvl w:val="0"/>
          <w:numId w:val="5"/>
        </w:numPr>
      </w:pPr>
      <w:r>
        <w:t>A/B/C Written Assessment – Sunday 10</w:t>
      </w:r>
      <w:r w:rsidRPr="0086554D">
        <w:rPr>
          <w:vertAlign w:val="superscript"/>
        </w:rPr>
        <w:t>th</w:t>
      </w:r>
      <w:r>
        <w:t xml:space="preserve"> November</w:t>
      </w:r>
    </w:p>
    <w:p w14:paraId="50EB7B30" w14:textId="77777777" w:rsidR="00A3367C" w:rsidRDefault="00A3367C"/>
    <w:p w14:paraId="74E1C297" w14:textId="7572A2F6" w:rsidR="0086554D" w:rsidRPr="00431449" w:rsidRDefault="00431449" w:rsidP="00431449">
      <w:pPr>
        <w:pStyle w:val="ListParagraph"/>
        <w:numPr>
          <w:ilvl w:val="0"/>
          <w:numId w:val="9"/>
        </w:numPr>
        <w:rPr>
          <w:b/>
          <w:bCs/>
        </w:rPr>
      </w:pPr>
      <w:r w:rsidRPr="00431449">
        <w:rPr>
          <w:b/>
          <w:bCs/>
        </w:rPr>
        <w:t>Coaching – Suphena Clarke (Coaching Lead)</w:t>
      </w:r>
    </w:p>
    <w:p w14:paraId="3FE2274A" w14:textId="77777777" w:rsidR="00431449" w:rsidRDefault="00431449"/>
    <w:p w14:paraId="13F3191D" w14:textId="057DA2FB" w:rsidR="0086554D" w:rsidRDefault="0086554D" w:rsidP="00B03FD1">
      <w:pPr>
        <w:ind w:firstLine="360"/>
      </w:pPr>
      <w:r>
        <w:t>Coaching Bursaries ha</w:t>
      </w:r>
      <w:r w:rsidR="00431449">
        <w:t>ve</w:t>
      </w:r>
      <w:r>
        <w:t xml:space="preserve"> been awarded to 18 people. </w:t>
      </w:r>
    </w:p>
    <w:p w14:paraId="7017238E" w14:textId="77777777" w:rsidR="0086554D" w:rsidRDefault="0086554D"/>
    <w:p w14:paraId="42BBFD5D" w14:textId="620A0CE2" w:rsidR="0086554D" w:rsidRDefault="0086554D" w:rsidP="0086554D">
      <w:r>
        <w:tab/>
      </w:r>
      <w:r>
        <w:tab/>
      </w:r>
      <w:r>
        <w:tab/>
      </w:r>
    </w:p>
    <w:p w14:paraId="40F3BF83" w14:textId="3A0FB8DC" w:rsidR="0086554D" w:rsidRDefault="0086554D" w:rsidP="00431449">
      <w:pPr>
        <w:pStyle w:val="ListParagraph"/>
        <w:numPr>
          <w:ilvl w:val="0"/>
          <w:numId w:val="9"/>
        </w:numPr>
      </w:pPr>
      <w:r w:rsidRPr="00431449">
        <w:rPr>
          <w:b/>
          <w:bCs/>
        </w:rPr>
        <w:t>Performance</w:t>
      </w:r>
      <w:r>
        <w:tab/>
      </w:r>
      <w:r>
        <w:tab/>
        <w:t>As per the slides</w:t>
      </w:r>
    </w:p>
    <w:p w14:paraId="3CBB11B2" w14:textId="77777777" w:rsidR="0086554D" w:rsidRDefault="0086554D" w:rsidP="0086554D"/>
    <w:p w14:paraId="6FA29B99" w14:textId="1DF840B0" w:rsidR="0086554D" w:rsidRPr="00431449" w:rsidRDefault="0086554D" w:rsidP="00431449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431449">
        <w:rPr>
          <w:b/>
          <w:bCs/>
          <w:u w:val="single"/>
        </w:rPr>
        <w:t>County Governance</w:t>
      </w:r>
    </w:p>
    <w:p w14:paraId="4C3836CA" w14:textId="1C97810E" w:rsidR="00C37F45" w:rsidRDefault="00C37F45" w:rsidP="0086554D">
      <w:pPr>
        <w:pStyle w:val="ListParagraph"/>
        <w:numPr>
          <w:ilvl w:val="0"/>
          <w:numId w:val="6"/>
        </w:numPr>
      </w:pPr>
      <w:r>
        <w:t xml:space="preserve">Jenny </w:t>
      </w:r>
      <w:r w:rsidR="005E17B7">
        <w:t>Skelton advised</w:t>
      </w:r>
      <w:r>
        <w:t xml:space="preserve"> that County will be driving this.</w:t>
      </w:r>
    </w:p>
    <w:p w14:paraId="239AC71D" w14:textId="77777777" w:rsidR="0086554D" w:rsidRDefault="0086554D"/>
    <w:p w14:paraId="610B7E6C" w14:textId="77777777" w:rsidR="0086554D" w:rsidRPr="00B03FD1" w:rsidRDefault="0086554D">
      <w:pPr>
        <w:rPr>
          <w:b/>
          <w:bCs/>
        </w:rPr>
      </w:pPr>
      <w:r w:rsidRPr="00B03FD1">
        <w:rPr>
          <w:b/>
          <w:bCs/>
        </w:rPr>
        <w:t>England Netball Membership (as per the slides)</w:t>
      </w:r>
    </w:p>
    <w:p w14:paraId="10FDE75A" w14:textId="77777777" w:rsidR="00C37F45" w:rsidRDefault="00C37F45" w:rsidP="0086554D">
      <w:pPr>
        <w:pStyle w:val="ListParagraph"/>
        <w:numPr>
          <w:ilvl w:val="0"/>
          <w:numId w:val="6"/>
        </w:numPr>
      </w:pPr>
      <w:r>
        <w:t>England Netball Membership is changing</w:t>
      </w:r>
    </w:p>
    <w:p w14:paraId="77A133AB" w14:textId="5925018B" w:rsidR="00C37F45" w:rsidRDefault="00C37F45" w:rsidP="0086554D">
      <w:pPr>
        <w:pStyle w:val="ListParagraph"/>
        <w:numPr>
          <w:ilvl w:val="0"/>
          <w:numId w:val="6"/>
        </w:numPr>
      </w:pPr>
      <w:r>
        <w:t>Go on line</w:t>
      </w:r>
      <w:r w:rsidR="00B03FD1">
        <w:t xml:space="preserve"> </w:t>
      </w:r>
      <w:r>
        <w:t>to check and to change any information that will need changing</w:t>
      </w:r>
    </w:p>
    <w:p w14:paraId="7E482E5D" w14:textId="77777777" w:rsidR="00C37F45" w:rsidRDefault="00C37F45" w:rsidP="0086554D">
      <w:pPr>
        <w:pStyle w:val="ListParagraph"/>
        <w:numPr>
          <w:ilvl w:val="0"/>
          <w:numId w:val="6"/>
        </w:numPr>
      </w:pPr>
      <w:r>
        <w:t>Workshop is also shown on Youtube</w:t>
      </w:r>
    </w:p>
    <w:p w14:paraId="3227A0BE" w14:textId="77777777" w:rsidR="00C37F45" w:rsidRDefault="00C37F45" w:rsidP="0086554D">
      <w:pPr>
        <w:pStyle w:val="ListParagraph"/>
        <w:numPr>
          <w:ilvl w:val="0"/>
          <w:numId w:val="6"/>
        </w:numPr>
      </w:pPr>
      <w:r>
        <w:t>Each member has to now affiliate themselves</w:t>
      </w:r>
    </w:p>
    <w:p w14:paraId="6499EBD8" w14:textId="77777777" w:rsidR="00B03FD1" w:rsidRDefault="00B03FD1" w:rsidP="00B03FD1">
      <w:pPr>
        <w:ind w:left="360"/>
      </w:pPr>
    </w:p>
    <w:p w14:paraId="42CA9BA7" w14:textId="64246DEC" w:rsidR="00B03FD1" w:rsidRDefault="00B03FD1" w:rsidP="00B03FD1">
      <w:pPr>
        <w:ind w:left="360"/>
      </w:pPr>
      <w:r>
        <w:t>There will be no change in the County fee</w:t>
      </w:r>
    </w:p>
    <w:p w14:paraId="2D509F05" w14:textId="51D0654A" w:rsidR="00B03FD1" w:rsidRDefault="00B03FD1" w:rsidP="00B03FD1">
      <w:pPr>
        <w:ind w:left="360"/>
      </w:pPr>
      <w:r>
        <w:t>Lee Davis asked about the fee for the region – this will remain the same</w:t>
      </w:r>
    </w:p>
    <w:p w14:paraId="354E75B6" w14:textId="77777777" w:rsidR="00C37F45" w:rsidRDefault="00C37F45"/>
    <w:p w14:paraId="1E06950C" w14:textId="13AE4EC9" w:rsidR="0086554D" w:rsidRPr="00B03FD1" w:rsidRDefault="004F4F6C">
      <w:pPr>
        <w:rPr>
          <w:b/>
          <w:bCs/>
        </w:rPr>
      </w:pPr>
      <w:r w:rsidRPr="00B03FD1">
        <w:rPr>
          <w:b/>
          <w:bCs/>
        </w:rPr>
        <w:t xml:space="preserve">Elections of </w:t>
      </w:r>
      <w:r w:rsidR="0086554D" w:rsidRPr="00B03FD1">
        <w:rPr>
          <w:b/>
          <w:bCs/>
        </w:rPr>
        <w:t xml:space="preserve">Officers Roles </w:t>
      </w:r>
      <w:r w:rsidR="0090214E" w:rsidRPr="00B03FD1">
        <w:rPr>
          <w:b/>
          <w:bCs/>
        </w:rPr>
        <w:t>2018 – 2019 season</w:t>
      </w:r>
    </w:p>
    <w:p w14:paraId="7D909D3C" w14:textId="2FFA98A6" w:rsidR="004F4F6C" w:rsidRDefault="00431449" w:rsidP="0086554D">
      <w:pPr>
        <w:pStyle w:val="ListParagraph"/>
        <w:numPr>
          <w:ilvl w:val="0"/>
          <w:numId w:val="7"/>
        </w:numPr>
      </w:pPr>
      <w:r>
        <w:t xml:space="preserve">Chair - </w:t>
      </w:r>
      <w:r w:rsidR="004F4F6C">
        <w:t xml:space="preserve">Pam </w:t>
      </w:r>
      <w:r>
        <w:t>Hoyle</w:t>
      </w:r>
      <w:r w:rsidR="004F4F6C">
        <w:t xml:space="preserve"> </w:t>
      </w:r>
      <w:r w:rsidR="0090214E">
        <w:t xml:space="preserve"> </w:t>
      </w:r>
      <w:r>
        <w:t xml:space="preserve">    </w:t>
      </w:r>
      <w:r w:rsidR="0090214E">
        <w:t>Proposed</w:t>
      </w:r>
      <w:r>
        <w:t>: Julie Thackray</w:t>
      </w:r>
      <w:r w:rsidR="0090214E">
        <w:t>, Seconded</w:t>
      </w:r>
      <w:r>
        <w:t>:  Yvonne Williams</w:t>
      </w:r>
    </w:p>
    <w:p w14:paraId="2FED099F" w14:textId="4FA46C01" w:rsidR="0090214E" w:rsidRDefault="0090214E" w:rsidP="0086554D">
      <w:pPr>
        <w:pStyle w:val="ListParagraph"/>
        <w:numPr>
          <w:ilvl w:val="0"/>
          <w:numId w:val="7"/>
        </w:numPr>
      </w:pPr>
      <w:r>
        <w:t xml:space="preserve">Vice </w:t>
      </w:r>
      <w:r w:rsidR="00431449">
        <w:t>Chair – Vacant Role</w:t>
      </w:r>
    </w:p>
    <w:p w14:paraId="3396F84C" w14:textId="739E286F" w:rsidR="0090214E" w:rsidRDefault="0090214E" w:rsidP="0090214E">
      <w:pPr>
        <w:pStyle w:val="ListParagraph"/>
        <w:numPr>
          <w:ilvl w:val="0"/>
          <w:numId w:val="7"/>
        </w:numPr>
      </w:pPr>
      <w:r>
        <w:t>Treasurer and Affiliations – Sharon Grims</w:t>
      </w:r>
      <w:r w:rsidR="00431449">
        <w:t>haw</w:t>
      </w:r>
      <w:r>
        <w:t xml:space="preserve"> – Proposed</w:t>
      </w:r>
      <w:r w:rsidR="00431449">
        <w:t xml:space="preserve">: </w:t>
      </w:r>
      <w:r>
        <w:t>Julie T</w:t>
      </w:r>
      <w:r w:rsidR="00431449">
        <w:t>hackray</w:t>
      </w:r>
      <w:r>
        <w:t>, Seconded</w:t>
      </w:r>
      <w:r w:rsidR="00431449">
        <w:t>:</w:t>
      </w:r>
      <w:r>
        <w:t xml:space="preserve"> – Pam H</w:t>
      </w:r>
    </w:p>
    <w:p w14:paraId="41C045CA" w14:textId="16758051" w:rsidR="00C37F45" w:rsidRDefault="0090214E" w:rsidP="0086554D">
      <w:pPr>
        <w:pStyle w:val="ListParagraph"/>
        <w:numPr>
          <w:ilvl w:val="0"/>
          <w:numId w:val="7"/>
        </w:numPr>
      </w:pPr>
      <w:r>
        <w:t>Performance and Talent – Yvonne Williams</w:t>
      </w:r>
      <w:r w:rsidR="00431449">
        <w:tab/>
      </w:r>
      <w:r>
        <w:t>Proposed</w:t>
      </w:r>
      <w:r w:rsidR="00431449">
        <w:t>: Lee Davis</w:t>
      </w:r>
      <w:r>
        <w:t xml:space="preserve"> </w:t>
      </w:r>
      <w:r w:rsidR="00C37F45">
        <w:t xml:space="preserve">, </w:t>
      </w:r>
      <w:r>
        <w:t>Seconded</w:t>
      </w:r>
      <w:r w:rsidR="00431449">
        <w:t>: Pam</w:t>
      </w:r>
    </w:p>
    <w:p w14:paraId="0842297B" w14:textId="77777777" w:rsidR="00C37F45" w:rsidRDefault="0090214E" w:rsidP="0090214E">
      <w:pPr>
        <w:pStyle w:val="ListParagraph"/>
        <w:numPr>
          <w:ilvl w:val="0"/>
          <w:numId w:val="7"/>
        </w:numPr>
      </w:pPr>
      <w:r>
        <w:t>Communication Profile – Vacant Role</w:t>
      </w:r>
    </w:p>
    <w:p w14:paraId="4F7263AD" w14:textId="77777777" w:rsidR="00B03FD1" w:rsidRDefault="00B03FD1" w:rsidP="00B03FD1">
      <w:pPr>
        <w:ind w:left="360"/>
      </w:pPr>
    </w:p>
    <w:p w14:paraId="0CDEF3C9" w14:textId="760620C7" w:rsidR="00B03FD1" w:rsidRDefault="00B03FD1" w:rsidP="00B03FD1">
      <w:pPr>
        <w:ind w:left="360"/>
      </w:pPr>
      <w:r>
        <w:t xml:space="preserve">Vacant Committee Roles – </w:t>
      </w:r>
      <w:r>
        <w:t xml:space="preserve">please </w:t>
      </w:r>
      <w:r>
        <w:t xml:space="preserve">see Julie Thackray </w:t>
      </w:r>
    </w:p>
    <w:p w14:paraId="6D3E1804" w14:textId="77777777" w:rsidR="0090214E" w:rsidRDefault="0090214E" w:rsidP="0090214E"/>
    <w:p w14:paraId="022C4479" w14:textId="08C9B964" w:rsidR="00FD02FC" w:rsidRPr="00B03FD1" w:rsidRDefault="00B03FD1" w:rsidP="0090214E">
      <w:pPr>
        <w:rPr>
          <w:b/>
          <w:bCs/>
        </w:rPr>
      </w:pPr>
      <w:r>
        <w:rPr>
          <w:b/>
          <w:bCs/>
        </w:rPr>
        <w:t xml:space="preserve">England Netball </w:t>
      </w:r>
      <w:r w:rsidR="00FD02FC" w:rsidRPr="00B03FD1">
        <w:rPr>
          <w:b/>
          <w:bCs/>
        </w:rPr>
        <w:t>Goalden Globes</w:t>
      </w:r>
      <w:r>
        <w:rPr>
          <w:b/>
          <w:bCs/>
        </w:rPr>
        <w:t xml:space="preserve"> Awards</w:t>
      </w:r>
    </w:p>
    <w:p w14:paraId="774B8289" w14:textId="0F2030D7" w:rsidR="00FD02FC" w:rsidRDefault="00FD02FC" w:rsidP="00FD02FC">
      <w:pPr>
        <w:pStyle w:val="ListParagraph"/>
        <w:numPr>
          <w:ilvl w:val="0"/>
          <w:numId w:val="8"/>
        </w:numPr>
      </w:pPr>
      <w:r>
        <w:t>Vote for Jackie Cork</w:t>
      </w:r>
      <w:r w:rsidR="00431449">
        <w:t xml:space="preserve"> who has been nominated for a national award</w:t>
      </w:r>
    </w:p>
    <w:p w14:paraId="26DBC4E6" w14:textId="77777777" w:rsidR="00FD02FC" w:rsidRDefault="00FD02FC" w:rsidP="00FD02FC"/>
    <w:p w14:paraId="581D7129" w14:textId="77777777" w:rsidR="00FD02FC" w:rsidRPr="00B03FD1" w:rsidRDefault="00FD02FC" w:rsidP="00FD02FC">
      <w:pPr>
        <w:rPr>
          <w:b/>
          <w:bCs/>
          <w:u w:val="single"/>
        </w:rPr>
      </w:pPr>
      <w:r w:rsidRPr="00B03FD1">
        <w:rPr>
          <w:b/>
          <w:bCs/>
          <w:u w:val="single"/>
        </w:rPr>
        <w:t>Presentation to Jenny Skelton</w:t>
      </w:r>
    </w:p>
    <w:p w14:paraId="7C8B2847" w14:textId="4F1C2212" w:rsidR="00C37F45" w:rsidRDefault="00C37F45" w:rsidP="00FD02FC">
      <w:pPr>
        <w:pStyle w:val="ListParagraph"/>
        <w:numPr>
          <w:ilvl w:val="0"/>
          <w:numId w:val="8"/>
        </w:numPr>
      </w:pPr>
      <w:r>
        <w:t xml:space="preserve">Julie </w:t>
      </w:r>
      <w:r w:rsidR="00431449">
        <w:t xml:space="preserve">Thackray </w:t>
      </w:r>
      <w:r>
        <w:t xml:space="preserve">presented Jenny </w:t>
      </w:r>
      <w:r w:rsidR="00431449">
        <w:t xml:space="preserve">Skelton </w:t>
      </w:r>
      <w:r>
        <w:t>with he</w:t>
      </w:r>
      <w:r w:rsidR="00167B8E">
        <w:t xml:space="preserve">r </w:t>
      </w:r>
      <w:r w:rsidR="00FD02FC">
        <w:t>Hon</w:t>
      </w:r>
      <w:r w:rsidR="00431449">
        <w:t>or</w:t>
      </w:r>
      <w:r w:rsidR="00FD02FC">
        <w:t>ary Life Member Award</w:t>
      </w:r>
    </w:p>
    <w:p w14:paraId="01952BB3" w14:textId="172646F9" w:rsidR="00AA2553" w:rsidRDefault="00AA2553"/>
    <w:p w14:paraId="52BA27E6" w14:textId="181924BC" w:rsidR="00AA2553" w:rsidRPr="00B03FD1" w:rsidRDefault="00AA2553">
      <w:pPr>
        <w:rPr>
          <w:b/>
          <w:bCs/>
        </w:rPr>
      </w:pPr>
      <w:r w:rsidRPr="00B03FD1">
        <w:rPr>
          <w:b/>
          <w:bCs/>
        </w:rPr>
        <w:t xml:space="preserve">COUNTY </w:t>
      </w:r>
      <w:r w:rsidR="00B03FD1" w:rsidRPr="00B03FD1">
        <w:rPr>
          <w:b/>
          <w:bCs/>
        </w:rPr>
        <w:t>AGM closed</w:t>
      </w:r>
      <w:r w:rsidRPr="00B03FD1">
        <w:rPr>
          <w:b/>
          <w:bCs/>
        </w:rPr>
        <w:t xml:space="preserve"> </w:t>
      </w:r>
      <w:r w:rsidR="00B03FD1" w:rsidRPr="00B03FD1">
        <w:rPr>
          <w:b/>
          <w:bCs/>
        </w:rPr>
        <w:t>at</w:t>
      </w:r>
      <w:r w:rsidRPr="00B03FD1">
        <w:rPr>
          <w:b/>
          <w:bCs/>
        </w:rPr>
        <w:t xml:space="preserve"> 7</w:t>
      </w:r>
      <w:r w:rsidR="0086554D" w:rsidRPr="00B03FD1">
        <w:rPr>
          <w:b/>
          <w:bCs/>
        </w:rPr>
        <w:t>.</w:t>
      </w:r>
      <w:r w:rsidRPr="00B03FD1">
        <w:rPr>
          <w:b/>
          <w:bCs/>
        </w:rPr>
        <w:t>3</w:t>
      </w:r>
      <w:r w:rsidR="0086554D" w:rsidRPr="00B03FD1">
        <w:rPr>
          <w:b/>
          <w:bCs/>
        </w:rPr>
        <w:t>0pm</w:t>
      </w:r>
    </w:p>
    <w:p w14:paraId="4A999366" w14:textId="0F744125" w:rsidR="0086554D" w:rsidRPr="00B03FD1" w:rsidRDefault="0086554D">
      <w:pPr>
        <w:rPr>
          <w:i/>
          <w:iCs/>
        </w:rPr>
      </w:pPr>
      <w:r w:rsidRPr="00B03FD1">
        <w:rPr>
          <w:i/>
          <w:iCs/>
        </w:rPr>
        <w:t xml:space="preserve">Minutes </w:t>
      </w:r>
      <w:r w:rsidR="00B03FD1" w:rsidRPr="00B03FD1">
        <w:rPr>
          <w:i/>
          <w:iCs/>
        </w:rPr>
        <w:t>produced</w:t>
      </w:r>
      <w:r w:rsidRPr="00B03FD1">
        <w:rPr>
          <w:i/>
          <w:iCs/>
        </w:rPr>
        <w:t xml:space="preserve"> by Yvonne Williams – W</w:t>
      </w:r>
      <w:r w:rsidR="00B03FD1" w:rsidRPr="00B03FD1">
        <w:rPr>
          <w:i/>
          <w:iCs/>
        </w:rPr>
        <w:t>Y</w:t>
      </w:r>
      <w:r w:rsidRPr="00B03FD1">
        <w:rPr>
          <w:i/>
          <w:iCs/>
        </w:rPr>
        <w:t>CNA Secretary</w:t>
      </w:r>
    </w:p>
    <w:p w14:paraId="00B88421" w14:textId="77777777" w:rsidR="00C37F45" w:rsidRDefault="00C37F45"/>
    <w:p w14:paraId="41B191D2" w14:textId="77777777" w:rsidR="00C37F45" w:rsidRDefault="00C37F45"/>
    <w:sectPr w:rsidR="00C37F45" w:rsidSect="00DA5AB9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2AF9" w14:textId="77777777" w:rsidR="00095E05" w:rsidRDefault="00095E05" w:rsidP="005E17B7">
      <w:r>
        <w:separator/>
      </w:r>
    </w:p>
  </w:endnote>
  <w:endnote w:type="continuationSeparator" w:id="0">
    <w:p w14:paraId="1C36A724" w14:textId="77777777" w:rsidR="00095E05" w:rsidRDefault="00095E05" w:rsidP="005E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69EF" w14:textId="77777777" w:rsidR="00095E05" w:rsidRDefault="00095E05" w:rsidP="005E17B7">
      <w:r>
        <w:separator/>
      </w:r>
    </w:p>
  </w:footnote>
  <w:footnote w:type="continuationSeparator" w:id="0">
    <w:p w14:paraId="2721095A" w14:textId="77777777" w:rsidR="00095E05" w:rsidRDefault="00095E05" w:rsidP="005E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656E" w14:textId="0F2B3C52" w:rsidR="005E17B7" w:rsidRDefault="005E17B7">
    <w:pPr>
      <w:pStyle w:val="Header"/>
    </w:pPr>
    <w:r>
      <w:rPr>
        <w:noProof/>
      </w:rPr>
      <w:drawing>
        <wp:inline distT="0" distB="0" distL="0" distR="0" wp14:anchorId="08B5BE8E" wp14:editId="7DDDBE0D">
          <wp:extent cx="1405956" cy="586658"/>
          <wp:effectExtent l="0" t="0" r="381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018" cy="59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C2"/>
    <w:multiLevelType w:val="hybridMultilevel"/>
    <w:tmpl w:val="2BD867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648F2"/>
    <w:multiLevelType w:val="hybridMultilevel"/>
    <w:tmpl w:val="35C410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0B98"/>
    <w:multiLevelType w:val="hybridMultilevel"/>
    <w:tmpl w:val="A3E652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E08F5"/>
    <w:multiLevelType w:val="hybridMultilevel"/>
    <w:tmpl w:val="470277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3BD7"/>
    <w:multiLevelType w:val="hybridMultilevel"/>
    <w:tmpl w:val="C55E39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45C"/>
    <w:multiLevelType w:val="hybridMultilevel"/>
    <w:tmpl w:val="E99ED4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550F6"/>
    <w:multiLevelType w:val="hybridMultilevel"/>
    <w:tmpl w:val="2B0CF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87C25"/>
    <w:multiLevelType w:val="hybridMultilevel"/>
    <w:tmpl w:val="5380CA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6347F"/>
    <w:multiLevelType w:val="hybridMultilevel"/>
    <w:tmpl w:val="69FA25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45"/>
    <w:rsid w:val="00095E05"/>
    <w:rsid w:val="00167B8E"/>
    <w:rsid w:val="00234134"/>
    <w:rsid w:val="003F5C41"/>
    <w:rsid w:val="00431449"/>
    <w:rsid w:val="00496795"/>
    <w:rsid w:val="004F4F6C"/>
    <w:rsid w:val="005E17B7"/>
    <w:rsid w:val="00830DF2"/>
    <w:rsid w:val="0086554D"/>
    <w:rsid w:val="0090214E"/>
    <w:rsid w:val="009C6FFB"/>
    <w:rsid w:val="00A3367C"/>
    <w:rsid w:val="00AA2553"/>
    <w:rsid w:val="00B03FD1"/>
    <w:rsid w:val="00BB18FA"/>
    <w:rsid w:val="00BD0296"/>
    <w:rsid w:val="00C37F45"/>
    <w:rsid w:val="00D50D89"/>
    <w:rsid w:val="00DA5AB9"/>
    <w:rsid w:val="00E41838"/>
    <w:rsid w:val="00ED0107"/>
    <w:rsid w:val="00F64CF1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DC0EC"/>
  <w14:defaultImageDpi w14:val="32767"/>
  <w15:chartTrackingRefBased/>
  <w15:docId w15:val="{986EE70A-03FC-A341-89B5-35BAFC0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B7"/>
  </w:style>
  <w:style w:type="paragraph" w:styleId="Footer">
    <w:name w:val="footer"/>
    <w:basedOn w:val="Normal"/>
    <w:link w:val="FooterChar"/>
    <w:uiPriority w:val="99"/>
    <w:unhideWhenUsed/>
    <w:rsid w:val="005E1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Yvonne (Student)</dc:creator>
  <cp:keywords/>
  <dc:description/>
  <cp:lastModifiedBy>WYN1</cp:lastModifiedBy>
  <cp:revision>7</cp:revision>
  <cp:lastPrinted>2021-05-09T16:16:00Z</cp:lastPrinted>
  <dcterms:created xsi:type="dcterms:W3CDTF">2019-06-30T22:12:00Z</dcterms:created>
  <dcterms:modified xsi:type="dcterms:W3CDTF">2021-05-09T16:21:00Z</dcterms:modified>
</cp:coreProperties>
</file>